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6B4E6" w14:textId="3E26CFE0" w:rsidR="00D618E6" w:rsidRDefault="00D618E6">
      <w:r w:rsidRPr="00D618E6">
        <w:rPr>
          <w:b/>
          <w:bCs/>
        </w:rPr>
        <w:t xml:space="preserve">Examples of questions that could be considered to define relevant learning actions: </w:t>
      </w:r>
    </w:p>
    <w:p w14:paraId="6812A2DD" w14:textId="4975575B" w:rsidR="00D618E6" w:rsidRDefault="00D618E6" w:rsidP="00D618E6">
      <w:pPr>
        <w:pStyle w:val="ListParagraph"/>
        <w:numPr>
          <w:ilvl w:val="0"/>
          <w:numId w:val="1"/>
        </w:numPr>
      </w:pPr>
      <w:r>
        <w:t xml:space="preserve">What is the problem? (Why this capacity building need is important and what the problem is that needs to be addressed)  </w:t>
      </w:r>
    </w:p>
    <w:p w14:paraId="2DFED74C" w14:textId="188FEFDE" w:rsidR="00D618E6" w:rsidRDefault="00D618E6" w:rsidP="00D618E6">
      <w:pPr>
        <w:pStyle w:val="ListParagraph"/>
        <w:numPr>
          <w:ilvl w:val="0"/>
          <w:numId w:val="1"/>
        </w:numPr>
      </w:pPr>
      <w:r>
        <w:t xml:space="preserve">What actions has already been taken to address the need/problem </w:t>
      </w:r>
      <w:r>
        <w:t>?</w:t>
      </w:r>
    </w:p>
    <w:p w14:paraId="32E3B275" w14:textId="77777777" w:rsidR="00D618E6" w:rsidRDefault="00D618E6" w:rsidP="00D618E6">
      <w:pPr>
        <w:pStyle w:val="ListParagraph"/>
        <w:numPr>
          <w:ilvl w:val="0"/>
          <w:numId w:val="1"/>
        </w:numPr>
      </w:pPr>
      <w:r>
        <w:t xml:space="preserve">What additional learning actions need to be taken to address the need/problem? </w:t>
      </w:r>
    </w:p>
    <w:p w14:paraId="5142C748" w14:textId="77777777" w:rsidR="00D618E6" w:rsidRDefault="00D618E6" w:rsidP="00D618E6">
      <w:pPr>
        <w:pStyle w:val="ListParagraph"/>
        <w:numPr>
          <w:ilvl w:val="0"/>
          <w:numId w:val="1"/>
        </w:numPr>
      </w:pPr>
      <w:r>
        <w:t xml:space="preserve">What are the expected results of these learning actions?  </w:t>
      </w:r>
    </w:p>
    <w:p w14:paraId="0BA75808" w14:textId="77777777" w:rsidR="00D618E6" w:rsidRDefault="00D618E6" w:rsidP="00D618E6">
      <w:pPr>
        <w:pStyle w:val="ListParagraph"/>
        <w:numPr>
          <w:ilvl w:val="0"/>
          <w:numId w:val="1"/>
        </w:numPr>
      </w:pPr>
      <w:r>
        <w:t xml:space="preserve">Which institutions need to be involved in implementing the actions?  </w:t>
      </w:r>
    </w:p>
    <w:p w14:paraId="5AC1DA99" w14:textId="64F1E44C" w:rsidR="00D618E6" w:rsidRDefault="00D618E6" w:rsidP="00D618E6">
      <w:pPr>
        <w:pStyle w:val="ListParagraph"/>
        <w:numPr>
          <w:ilvl w:val="0"/>
          <w:numId w:val="1"/>
        </w:numPr>
      </w:pPr>
      <w:r>
        <w:t xml:space="preserve">What would be an appropriate timeframe for implementing the actions?  </w:t>
      </w:r>
    </w:p>
    <w:p w14:paraId="4F72D762" w14:textId="77777777" w:rsidR="00D618E6" w:rsidRDefault="00D618E6" w:rsidP="00D618E6">
      <w:pPr>
        <w:pStyle w:val="ListParagraph"/>
        <w:numPr>
          <w:ilvl w:val="0"/>
          <w:numId w:val="1"/>
        </w:numPr>
      </w:pPr>
      <w:r>
        <w:t xml:space="preserve">How much will the implementation of the proposed actions cost and what are potential funding sources? </w:t>
      </w:r>
    </w:p>
    <w:p w14:paraId="27C7773B" w14:textId="21036A91" w:rsidR="00D618E6" w:rsidRDefault="00D618E6" w:rsidP="00D618E6">
      <w:pPr>
        <w:pStyle w:val="ListParagraph"/>
        <w:numPr>
          <w:ilvl w:val="0"/>
          <w:numId w:val="1"/>
        </w:numPr>
      </w:pPr>
      <w:r>
        <w:t>How will you know whether results have been achieved? (Indicators)</w:t>
      </w:r>
    </w:p>
    <w:sectPr w:rsidR="00D61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F798E"/>
    <w:multiLevelType w:val="hybridMultilevel"/>
    <w:tmpl w:val="30B0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E6"/>
    <w:rsid w:val="00337B4E"/>
    <w:rsid w:val="003670BA"/>
    <w:rsid w:val="00391D47"/>
    <w:rsid w:val="006039CF"/>
    <w:rsid w:val="007078CB"/>
    <w:rsid w:val="0084491D"/>
    <w:rsid w:val="00D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ADF7"/>
  <w15:chartTrackingRefBased/>
  <w15:docId w15:val="{EC64E394-C50D-4C32-9490-B618D29A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REKAKAVAS</dc:creator>
  <cp:keywords/>
  <dc:description/>
  <cp:lastModifiedBy>Cristina REKAKAVAS</cp:lastModifiedBy>
  <cp:revision>1</cp:revision>
  <dcterms:created xsi:type="dcterms:W3CDTF">2020-12-18T18:00:00Z</dcterms:created>
  <dcterms:modified xsi:type="dcterms:W3CDTF">2020-12-18T18:04:00Z</dcterms:modified>
</cp:coreProperties>
</file>